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DB" w:rsidRDefault="00D15ADB" w:rsidP="00D15ADB">
      <w:pPr>
        <w:jc w:val="center"/>
        <w:rPr>
          <w:b/>
          <w:sz w:val="28"/>
          <w:szCs w:val="28"/>
        </w:rPr>
      </w:pPr>
    </w:p>
    <w:p w:rsidR="00D15ADB" w:rsidRDefault="00D15ADB" w:rsidP="00D15ADB">
      <w:pPr>
        <w:jc w:val="center"/>
        <w:rPr>
          <w:b/>
          <w:sz w:val="28"/>
          <w:szCs w:val="28"/>
        </w:rPr>
      </w:pPr>
      <w:r>
        <w:rPr>
          <w:b/>
          <w:sz w:val="28"/>
          <w:szCs w:val="28"/>
        </w:rPr>
        <w:t xml:space="preserve">Žádost o přijetí </w:t>
      </w:r>
      <w:r w:rsidR="006B3ECF">
        <w:rPr>
          <w:b/>
          <w:sz w:val="28"/>
          <w:szCs w:val="28"/>
        </w:rPr>
        <w:t>do pří</w:t>
      </w:r>
      <w:r w:rsidR="00DB0F07">
        <w:rPr>
          <w:b/>
          <w:sz w:val="28"/>
          <w:szCs w:val="28"/>
        </w:rPr>
        <w:t xml:space="preserve">pravné třídy ZŠ pro </w:t>
      </w:r>
      <w:proofErr w:type="spellStart"/>
      <w:r w:rsidR="00DB0F07">
        <w:rPr>
          <w:b/>
          <w:sz w:val="28"/>
          <w:szCs w:val="28"/>
        </w:rPr>
        <w:t>šk</w:t>
      </w:r>
      <w:proofErr w:type="spellEnd"/>
      <w:r w:rsidR="00DB0F07">
        <w:rPr>
          <w:b/>
          <w:sz w:val="28"/>
          <w:szCs w:val="28"/>
        </w:rPr>
        <w:t>. rok 2024/2025</w:t>
      </w:r>
      <w:bookmarkStart w:id="0" w:name="_GoBack"/>
      <w:bookmarkEnd w:id="0"/>
    </w:p>
    <w:p w:rsidR="00D15ADB" w:rsidRPr="00C0689B" w:rsidRDefault="00D15ADB" w:rsidP="00D15ADB">
      <w:r w:rsidRPr="00C0689B">
        <w:t>Školní rok:………………………….</w:t>
      </w:r>
      <w:r w:rsidRPr="00C0689B">
        <w:tab/>
      </w:r>
      <w:r w:rsidRPr="00C0689B">
        <w:tab/>
        <w:t>Evidenční číslo:…………………</w:t>
      </w:r>
      <w:r w:rsidRPr="00C0689B">
        <w:tab/>
      </w:r>
      <w:r w:rsidRPr="00C0689B">
        <w:tab/>
        <w:t>Ověřil:……………………</w:t>
      </w:r>
    </w:p>
    <w:tbl>
      <w:tblPr>
        <w:tblStyle w:val="Mkatabulky"/>
        <w:tblW w:w="0" w:type="auto"/>
        <w:tblLook w:val="04A0" w:firstRow="1" w:lastRow="0" w:firstColumn="1" w:lastColumn="0" w:noHBand="0" w:noVBand="1"/>
      </w:tblPr>
      <w:tblGrid>
        <w:gridCol w:w="2205"/>
        <w:gridCol w:w="112"/>
        <w:gridCol w:w="307"/>
        <w:gridCol w:w="835"/>
        <w:gridCol w:w="1079"/>
        <w:gridCol w:w="1032"/>
        <w:gridCol w:w="968"/>
        <w:gridCol w:w="824"/>
        <w:gridCol w:w="192"/>
        <w:gridCol w:w="1508"/>
      </w:tblGrid>
      <w:tr w:rsidR="00D15ADB" w:rsidTr="006B3ECF">
        <w:tc>
          <w:tcPr>
            <w:tcW w:w="2624" w:type="dxa"/>
            <w:gridSpan w:val="3"/>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rPr>
            </w:pPr>
            <w:r w:rsidRPr="00A41164">
              <w:rPr>
                <w:b/>
              </w:rPr>
              <w:t>Jméno a příjmení dítěte:</w:t>
            </w:r>
          </w:p>
        </w:tc>
        <w:tc>
          <w:tcPr>
            <w:tcW w:w="6438" w:type="dxa"/>
            <w:gridSpan w:val="7"/>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rPr>
            </w:pPr>
          </w:p>
        </w:tc>
      </w:tr>
      <w:tr w:rsidR="00D15ADB" w:rsidTr="006B3ECF">
        <w:tc>
          <w:tcPr>
            <w:tcW w:w="2205" w:type="dxa"/>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rPr>
            </w:pPr>
            <w:r w:rsidRPr="00A41164">
              <w:rPr>
                <w:b/>
              </w:rPr>
              <w:t>Datum a narození:</w:t>
            </w:r>
          </w:p>
        </w:tc>
        <w:tc>
          <w:tcPr>
            <w:tcW w:w="2333" w:type="dxa"/>
            <w:gridSpan w:val="4"/>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rPr>
            </w:pPr>
          </w:p>
        </w:tc>
        <w:tc>
          <w:tcPr>
            <w:tcW w:w="2000" w:type="dxa"/>
            <w:gridSpan w:val="2"/>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sz w:val="24"/>
                <w:szCs w:val="24"/>
              </w:rPr>
            </w:pPr>
            <w:r w:rsidRPr="00A41164">
              <w:rPr>
                <w:b/>
                <w:sz w:val="24"/>
                <w:szCs w:val="24"/>
              </w:rPr>
              <w:t>Rodné číslo:</w:t>
            </w:r>
          </w:p>
        </w:tc>
        <w:tc>
          <w:tcPr>
            <w:tcW w:w="2524" w:type="dxa"/>
            <w:gridSpan w:val="3"/>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sz w:val="24"/>
                <w:szCs w:val="24"/>
              </w:rPr>
            </w:pPr>
          </w:p>
        </w:tc>
      </w:tr>
      <w:tr w:rsidR="00D15ADB" w:rsidTr="006B3ECF">
        <w:tc>
          <w:tcPr>
            <w:tcW w:w="2205" w:type="dxa"/>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rPr>
            </w:pPr>
            <w:r w:rsidRPr="00A41164">
              <w:rPr>
                <w:b/>
              </w:rPr>
              <w:t>Místo narození:</w:t>
            </w:r>
          </w:p>
        </w:tc>
        <w:tc>
          <w:tcPr>
            <w:tcW w:w="2333" w:type="dxa"/>
            <w:gridSpan w:val="4"/>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rPr>
            </w:pPr>
          </w:p>
        </w:tc>
        <w:tc>
          <w:tcPr>
            <w:tcW w:w="2000" w:type="dxa"/>
            <w:gridSpan w:val="2"/>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sz w:val="24"/>
                <w:szCs w:val="24"/>
              </w:rPr>
            </w:pPr>
            <w:r w:rsidRPr="00A41164">
              <w:rPr>
                <w:b/>
                <w:sz w:val="24"/>
                <w:szCs w:val="24"/>
              </w:rPr>
              <w:t>Okres:</w:t>
            </w:r>
          </w:p>
        </w:tc>
        <w:tc>
          <w:tcPr>
            <w:tcW w:w="2524" w:type="dxa"/>
            <w:gridSpan w:val="3"/>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sz w:val="24"/>
                <w:szCs w:val="24"/>
              </w:rPr>
            </w:pPr>
          </w:p>
        </w:tc>
      </w:tr>
      <w:tr w:rsidR="00D15ADB" w:rsidTr="006B3ECF">
        <w:tc>
          <w:tcPr>
            <w:tcW w:w="2205" w:type="dxa"/>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rPr>
            </w:pPr>
            <w:r w:rsidRPr="00A41164">
              <w:rPr>
                <w:b/>
              </w:rPr>
              <w:t>Národnost:</w:t>
            </w:r>
          </w:p>
        </w:tc>
        <w:tc>
          <w:tcPr>
            <w:tcW w:w="2333" w:type="dxa"/>
            <w:gridSpan w:val="4"/>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rPr>
            </w:pPr>
          </w:p>
        </w:tc>
        <w:tc>
          <w:tcPr>
            <w:tcW w:w="2000" w:type="dxa"/>
            <w:gridSpan w:val="2"/>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sz w:val="24"/>
                <w:szCs w:val="24"/>
              </w:rPr>
            </w:pPr>
            <w:r w:rsidRPr="00A41164">
              <w:rPr>
                <w:b/>
                <w:sz w:val="24"/>
                <w:szCs w:val="24"/>
              </w:rPr>
              <w:t>Státní občanství:</w:t>
            </w:r>
          </w:p>
        </w:tc>
        <w:tc>
          <w:tcPr>
            <w:tcW w:w="2524" w:type="dxa"/>
            <w:gridSpan w:val="3"/>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sz w:val="24"/>
                <w:szCs w:val="24"/>
              </w:rPr>
            </w:pPr>
          </w:p>
        </w:tc>
      </w:tr>
      <w:tr w:rsidR="00D15ADB" w:rsidTr="006B3ECF">
        <w:tc>
          <w:tcPr>
            <w:tcW w:w="2205" w:type="dxa"/>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rPr>
            </w:pPr>
            <w:r w:rsidRPr="00A41164">
              <w:rPr>
                <w:b/>
              </w:rPr>
              <w:t>Bydliště:</w:t>
            </w:r>
          </w:p>
        </w:tc>
        <w:tc>
          <w:tcPr>
            <w:tcW w:w="2333" w:type="dxa"/>
            <w:gridSpan w:val="4"/>
            <w:tcBorders>
              <w:top w:val="single" w:sz="4" w:space="0" w:color="auto"/>
              <w:left w:val="single" w:sz="4" w:space="0" w:color="auto"/>
              <w:bottom w:val="single" w:sz="4" w:space="0" w:color="auto"/>
              <w:right w:val="single" w:sz="4" w:space="0" w:color="auto"/>
            </w:tcBorders>
          </w:tcPr>
          <w:p w:rsidR="00D15ADB" w:rsidRPr="00A41164" w:rsidRDefault="00D15ADB" w:rsidP="0005780A">
            <w:r w:rsidRPr="00A41164">
              <w:t>Ulice:</w:t>
            </w:r>
          </w:p>
        </w:tc>
        <w:tc>
          <w:tcPr>
            <w:tcW w:w="2824" w:type="dxa"/>
            <w:gridSpan w:val="3"/>
            <w:tcBorders>
              <w:top w:val="single" w:sz="4" w:space="0" w:color="auto"/>
              <w:left w:val="single" w:sz="4" w:space="0" w:color="auto"/>
              <w:bottom w:val="single" w:sz="4" w:space="0" w:color="auto"/>
              <w:right w:val="single" w:sz="4" w:space="0" w:color="auto"/>
            </w:tcBorders>
          </w:tcPr>
          <w:p w:rsidR="00D15ADB" w:rsidRPr="00A41164" w:rsidRDefault="00D15ADB" w:rsidP="0005780A">
            <w:pPr>
              <w:rPr>
                <w:sz w:val="24"/>
                <w:szCs w:val="24"/>
              </w:rPr>
            </w:pPr>
            <w:r w:rsidRPr="00A41164">
              <w:rPr>
                <w:sz w:val="24"/>
                <w:szCs w:val="24"/>
              </w:rPr>
              <w:t>Město:</w:t>
            </w:r>
          </w:p>
        </w:tc>
        <w:tc>
          <w:tcPr>
            <w:tcW w:w="1700" w:type="dxa"/>
            <w:gridSpan w:val="2"/>
            <w:tcBorders>
              <w:top w:val="single" w:sz="4" w:space="0" w:color="auto"/>
              <w:left w:val="single" w:sz="4" w:space="0" w:color="auto"/>
              <w:bottom w:val="single" w:sz="4" w:space="0" w:color="auto"/>
              <w:right w:val="single" w:sz="4" w:space="0" w:color="auto"/>
            </w:tcBorders>
          </w:tcPr>
          <w:p w:rsidR="00D15ADB" w:rsidRPr="00A41164" w:rsidRDefault="00D15ADB" w:rsidP="0005780A">
            <w:pPr>
              <w:rPr>
                <w:sz w:val="24"/>
                <w:szCs w:val="24"/>
              </w:rPr>
            </w:pPr>
            <w:r w:rsidRPr="00A41164">
              <w:rPr>
                <w:sz w:val="24"/>
                <w:szCs w:val="24"/>
              </w:rPr>
              <w:t>PSČ:</w:t>
            </w:r>
          </w:p>
        </w:tc>
      </w:tr>
      <w:tr w:rsidR="00D15ADB" w:rsidTr="006B3ECF">
        <w:tc>
          <w:tcPr>
            <w:tcW w:w="2205" w:type="dxa"/>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rPr>
            </w:pPr>
            <w:r w:rsidRPr="00A41164">
              <w:rPr>
                <w:b/>
              </w:rPr>
              <w:t>Pojišťovna:</w:t>
            </w:r>
          </w:p>
        </w:tc>
        <w:tc>
          <w:tcPr>
            <w:tcW w:w="2333" w:type="dxa"/>
            <w:gridSpan w:val="4"/>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rPr>
            </w:pPr>
          </w:p>
        </w:tc>
        <w:tc>
          <w:tcPr>
            <w:tcW w:w="1032" w:type="dxa"/>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sz w:val="24"/>
                <w:szCs w:val="24"/>
              </w:rPr>
            </w:pPr>
            <w:r w:rsidRPr="00A41164">
              <w:rPr>
                <w:b/>
                <w:sz w:val="24"/>
                <w:szCs w:val="24"/>
              </w:rPr>
              <w:t>Lékař:</w:t>
            </w:r>
          </w:p>
        </w:tc>
        <w:tc>
          <w:tcPr>
            <w:tcW w:w="3492" w:type="dxa"/>
            <w:gridSpan w:val="4"/>
            <w:tcBorders>
              <w:top w:val="single" w:sz="4" w:space="0" w:color="auto"/>
              <w:left w:val="single" w:sz="4" w:space="0" w:color="auto"/>
              <w:bottom w:val="single" w:sz="4" w:space="0" w:color="auto"/>
              <w:right w:val="single" w:sz="4" w:space="0" w:color="auto"/>
            </w:tcBorders>
          </w:tcPr>
          <w:p w:rsidR="00D15ADB" w:rsidRPr="00A41164" w:rsidRDefault="00D15ADB" w:rsidP="0005780A">
            <w:pPr>
              <w:rPr>
                <w:b/>
                <w:sz w:val="24"/>
                <w:szCs w:val="24"/>
              </w:rPr>
            </w:pPr>
          </w:p>
        </w:tc>
      </w:tr>
      <w:tr w:rsidR="00D15ADB" w:rsidTr="006B3ECF">
        <w:trPr>
          <w:trHeight w:val="181"/>
        </w:trPr>
        <w:tc>
          <w:tcPr>
            <w:tcW w:w="9062" w:type="dxa"/>
            <w:gridSpan w:val="10"/>
            <w:tcBorders>
              <w:top w:val="single" w:sz="4" w:space="0" w:color="auto"/>
            </w:tcBorders>
          </w:tcPr>
          <w:p w:rsidR="00D15ADB" w:rsidRPr="00A41164" w:rsidRDefault="00D15ADB" w:rsidP="0005780A"/>
        </w:tc>
      </w:tr>
      <w:tr w:rsidR="00D15ADB" w:rsidTr="006B3ECF">
        <w:tc>
          <w:tcPr>
            <w:tcW w:w="2624" w:type="dxa"/>
            <w:gridSpan w:val="3"/>
            <w:tcBorders>
              <w:top w:val="single" w:sz="4" w:space="0" w:color="auto"/>
            </w:tcBorders>
          </w:tcPr>
          <w:p w:rsidR="00D15ADB" w:rsidRPr="008E28C7" w:rsidRDefault="00D15ADB" w:rsidP="0005780A">
            <w:pPr>
              <w:rPr>
                <w:b/>
              </w:rPr>
            </w:pPr>
            <w:r w:rsidRPr="008E28C7">
              <w:rPr>
                <w:b/>
              </w:rPr>
              <w:t>Jméno a příjmení matky:</w:t>
            </w:r>
          </w:p>
        </w:tc>
        <w:tc>
          <w:tcPr>
            <w:tcW w:w="6438" w:type="dxa"/>
            <w:gridSpan w:val="7"/>
            <w:tcBorders>
              <w:top w:val="single" w:sz="4" w:space="0" w:color="auto"/>
            </w:tcBorders>
          </w:tcPr>
          <w:p w:rsidR="00D15ADB" w:rsidRPr="008E28C7" w:rsidRDefault="00D15ADB" w:rsidP="0005780A"/>
        </w:tc>
      </w:tr>
      <w:tr w:rsidR="00D15ADB" w:rsidTr="006B3ECF">
        <w:tc>
          <w:tcPr>
            <w:tcW w:w="4538" w:type="dxa"/>
            <w:gridSpan w:val="5"/>
          </w:tcPr>
          <w:p w:rsidR="00D15ADB" w:rsidRPr="008E28C7" w:rsidRDefault="00D15ADB" w:rsidP="0005780A">
            <w:r w:rsidRPr="008E28C7">
              <w:t>Bydliště (pokud není shodné s bydlištěm žáka):</w:t>
            </w:r>
          </w:p>
        </w:tc>
        <w:tc>
          <w:tcPr>
            <w:tcW w:w="4524" w:type="dxa"/>
            <w:gridSpan w:val="5"/>
          </w:tcPr>
          <w:p w:rsidR="00D15ADB" w:rsidRPr="008E28C7" w:rsidRDefault="00D15ADB" w:rsidP="0005780A"/>
        </w:tc>
      </w:tr>
      <w:tr w:rsidR="00D15ADB" w:rsidTr="006B3ECF">
        <w:tc>
          <w:tcPr>
            <w:tcW w:w="2317" w:type="dxa"/>
            <w:gridSpan w:val="2"/>
          </w:tcPr>
          <w:p w:rsidR="00D15ADB" w:rsidRPr="008E28C7" w:rsidRDefault="00D15ADB" w:rsidP="0005780A">
            <w:r w:rsidRPr="008E28C7">
              <w:t>Mobil:</w:t>
            </w:r>
          </w:p>
        </w:tc>
        <w:tc>
          <w:tcPr>
            <w:tcW w:w="2221" w:type="dxa"/>
            <w:gridSpan w:val="3"/>
          </w:tcPr>
          <w:p w:rsidR="00D15ADB" w:rsidRPr="008E28C7" w:rsidRDefault="00D15ADB" w:rsidP="0005780A"/>
        </w:tc>
        <w:tc>
          <w:tcPr>
            <w:tcW w:w="2000" w:type="dxa"/>
            <w:gridSpan w:val="2"/>
          </w:tcPr>
          <w:p w:rsidR="00D15ADB" w:rsidRPr="008E28C7" w:rsidRDefault="00D15ADB" w:rsidP="0005780A">
            <w:r w:rsidRPr="008E28C7">
              <w:t>Email:</w:t>
            </w:r>
          </w:p>
        </w:tc>
        <w:tc>
          <w:tcPr>
            <w:tcW w:w="2524" w:type="dxa"/>
            <w:gridSpan w:val="3"/>
          </w:tcPr>
          <w:p w:rsidR="00D15ADB" w:rsidRPr="008E28C7" w:rsidRDefault="00D15ADB" w:rsidP="0005780A"/>
        </w:tc>
      </w:tr>
      <w:tr w:rsidR="00D15ADB" w:rsidTr="006B3ECF">
        <w:tc>
          <w:tcPr>
            <w:tcW w:w="2624" w:type="dxa"/>
            <w:gridSpan w:val="3"/>
          </w:tcPr>
          <w:p w:rsidR="00D15ADB" w:rsidRPr="008E28C7" w:rsidRDefault="00D15ADB" w:rsidP="0005780A">
            <w:pPr>
              <w:rPr>
                <w:b/>
              </w:rPr>
            </w:pPr>
            <w:r w:rsidRPr="008E28C7">
              <w:rPr>
                <w:b/>
              </w:rPr>
              <w:t>Jméno a příjmení otce:</w:t>
            </w:r>
          </w:p>
        </w:tc>
        <w:tc>
          <w:tcPr>
            <w:tcW w:w="6438" w:type="dxa"/>
            <w:gridSpan w:val="7"/>
          </w:tcPr>
          <w:p w:rsidR="00D15ADB" w:rsidRPr="008E28C7" w:rsidRDefault="00D15ADB" w:rsidP="0005780A"/>
        </w:tc>
      </w:tr>
      <w:tr w:rsidR="00D15ADB" w:rsidTr="006B3ECF">
        <w:tc>
          <w:tcPr>
            <w:tcW w:w="4538" w:type="dxa"/>
            <w:gridSpan w:val="5"/>
          </w:tcPr>
          <w:p w:rsidR="00D15ADB" w:rsidRPr="008E28C7" w:rsidRDefault="00D15ADB" w:rsidP="0005780A">
            <w:r w:rsidRPr="008E28C7">
              <w:t>Bydliště (pokud není shodné s bydlištěm žáka):</w:t>
            </w:r>
          </w:p>
        </w:tc>
        <w:tc>
          <w:tcPr>
            <w:tcW w:w="4524" w:type="dxa"/>
            <w:gridSpan w:val="5"/>
          </w:tcPr>
          <w:p w:rsidR="00D15ADB" w:rsidRPr="008E28C7" w:rsidRDefault="00D15ADB" w:rsidP="0005780A"/>
        </w:tc>
      </w:tr>
      <w:tr w:rsidR="00D15ADB" w:rsidTr="006B3ECF">
        <w:tc>
          <w:tcPr>
            <w:tcW w:w="2317" w:type="dxa"/>
            <w:gridSpan w:val="2"/>
          </w:tcPr>
          <w:p w:rsidR="00D15ADB" w:rsidRPr="008E28C7" w:rsidRDefault="00D15ADB" w:rsidP="0005780A">
            <w:r w:rsidRPr="008E28C7">
              <w:t>Mobil:</w:t>
            </w:r>
          </w:p>
        </w:tc>
        <w:tc>
          <w:tcPr>
            <w:tcW w:w="2221" w:type="dxa"/>
            <w:gridSpan w:val="3"/>
          </w:tcPr>
          <w:p w:rsidR="00D15ADB" w:rsidRPr="008E28C7" w:rsidRDefault="00D15ADB" w:rsidP="0005780A"/>
        </w:tc>
        <w:tc>
          <w:tcPr>
            <w:tcW w:w="2000" w:type="dxa"/>
            <w:gridSpan w:val="2"/>
          </w:tcPr>
          <w:p w:rsidR="00D15ADB" w:rsidRPr="008E28C7" w:rsidRDefault="00D15ADB" w:rsidP="0005780A">
            <w:r w:rsidRPr="008E28C7">
              <w:t>Email:</w:t>
            </w:r>
          </w:p>
        </w:tc>
        <w:tc>
          <w:tcPr>
            <w:tcW w:w="2524" w:type="dxa"/>
            <w:gridSpan w:val="3"/>
          </w:tcPr>
          <w:p w:rsidR="00D15ADB" w:rsidRPr="008E28C7" w:rsidRDefault="00D15ADB" w:rsidP="0005780A"/>
        </w:tc>
      </w:tr>
      <w:tr w:rsidR="00D15ADB" w:rsidTr="006B3ECF">
        <w:tc>
          <w:tcPr>
            <w:tcW w:w="9062" w:type="dxa"/>
            <w:gridSpan w:val="10"/>
          </w:tcPr>
          <w:p w:rsidR="00D15ADB" w:rsidRPr="008E28C7" w:rsidRDefault="00D15ADB" w:rsidP="0005780A"/>
        </w:tc>
      </w:tr>
      <w:tr w:rsidR="00D15ADB" w:rsidTr="006B3ECF">
        <w:tc>
          <w:tcPr>
            <w:tcW w:w="2317" w:type="dxa"/>
            <w:gridSpan w:val="2"/>
          </w:tcPr>
          <w:p w:rsidR="00D15ADB" w:rsidRPr="008E28C7" w:rsidRDefault="00D15ADB" w:rsidP="0005780A">
            <w:r w:rsidRPr="008E28C7">
              <w:t>Mateřská škola:</w:t>
            </w:r>
          </w:p>
        </w:tc>
        <w:tc>
          <w:tcPr>
            <w:tcW w:w="5237" w:type="dxa"/>
            <w:gridSpan w:val="7"/>
          </w:tcPr>
          <w:p w:rsidR="00D15ADB" w:rsidRPr="008E28C7" w:rsidRDefault="00D15ADB" w:rsidP="0005780A">
            <w:r w:rsidRPr="008E28C7">
              <w:t>Ano (adresa):</w:t>
            </w:r>
          </w:p>
        </w:tc>
        <w:tc>
          <w:tcPr>
            <w:tcW w:w="1508" w:type="dxa"/>
          </w:tcPr>
          <w:p w:rsidR="00D15ADB" w:rsidRPr="008E28C7" w:rsidRDefault="00D15ADB" w:rsidP="0005780A">
            <w:r w:rsidRPr="008E28C7">
              <w:t>Ne</w:t>
            </w:r>
          </w:p>
        </w:tc>
      </w:tr>
      <w:tr w:rsidR="00D15ADB" w:rsidTr="006B3ECF">
        <w:tc>
          <w:tcPr>
            <w:tcW w:w="2317" w:type="dxa"/>
            <w:gridSpan w:val="2"/>
          </w:tcPr>
          <w:p w:rsidR="00D15ADB" w:rsidRPr="008E28C7" w:rsidRDefault="00D15ADB" w:rsidP="0005780A">
            <w:r w:rsidRPr="008E28C7">
              <w:t>Bude navštěvovat ŠD:</w:t>
            </w:r>
          </w:p>
        </w:tc>
        <w:tc>
          <w:tcPr>
            <w:tcW w:w="1142" w:type="dxa"/>
            <w:gridSpan w:val="2"/>
          </w:tcPr>
          <w:p w:rsidR="00D15ADB" w:rsidRPr="008E28C7" w:rsidRDefault="00D15ADB" w:rsidP="0005780A">
            <w:pPr>
              <w:rPr>
                <w:b/>
              </w:rPr>
            </w:pPr>
            <w:r w:rsidRPr="008E28C7">
              <w:rPr>
                <w:b/>
              </w:rPr>
              <w:t>Ano</w:t>
            </w:r>
          </w:p>
        </w:tc>
        <w:tc>
          <w:tcPr>
            <w:tcW w:w="1079" w:type="dxa"/>
          </w:tcPr>
          <w:p w:rsidR="00D15ADB" w:rsidRPr="008E28C7" w:rsidRDefault="00D15ADB" w:rsidP="0005780A">
            <w:pPr>
              <w:rPr>
                <w:b/>
              </w:rPr>
            </w:pPr>
            <w:r w:rsidRPr="008E28C7">
              <w:rPr>
                <w:b/>
              </w:rPr>
              <w:t>Ne</w:t>
            </w:r>
          </w:p>
        </w:tc>
        <w:tc>
          <w:tcPr>
            <w:tcW w:w="4524" w:type="dxa"/>
            <w:gridSpan w:val="5"/>
            <w:vMerge w:val="restart"/>
          </w:tcPr>
          <w:p w:rsidR="00D15ADB" w:rsidRPr="008E28C7" w:rsidRDefault="00D15ADB" w:rsidP="0005780A">
            <w:r w:rsidRPr="008E28C7">
              <w:t>Zdravotní stav:</w:t>
            </w:r>
          </w:p>
        </w:tc>
      </w:tr>
      <w:tr w:rsidR="00D15ADB" w:rsidTr="006B3ECF">
        <w:tc>
          <w:tcPr>
            <w:tcW w:w="2317" w:type="dxa"/>
            <w:gridSpan w:val="2"/>
          </w:tcPr>
          <w:p w:rsidR="00D15ADB" w:rsidRPr="008E28C7" w:rsidRDefault="006B3ECF" w:rsidP="0005780A">
            <w:r>
              <w:t>O</w:t>
            </w:r>
            <w:r w:rsidR="00D15ADB" w:rsidRPr="008E28C7">
              <w:t>dklad:</w:t>
            </w:r>
          </w:p>
        </w:tc>
        <w:tc>
          <w:tcPr>
            <w:tcW w:w="1142" w:type="dxa"/>
            <w:gridSpan w:val="2"/>
          </w:tcPr>
          <w:p w:rsidR="00D15ADB" w:rsidRPr="008E28C7" w:rsidRDefault="00D15ADB" w:rsidP="0005780A">
            <w:pPr>
              <w:rPr>
                <w:b/>
              </w:rPr>
            </w:pPr>
            <w:r w:rsidRPr="008E28C7">
              <w:rPr>
                <w:b/>
              </w:rPr>
              <w:t>Ano</w:t>
            </w:r>
          </w:p>
        </w:tc>
        <w:tc>
          <w:tcPr>
            <w:tcW w:w="1079" w:type="dxa"/>
          </w:tcPr>
          <w:p w:rsidR="00D15ADB" w:rsidRPr="008E28C7" w:rsidRDefault="00D15ADB" w:rsidP="0005780A">
            <w:pPr>
              <w:rPr>
                <w:b/>
              </w:rPr>
            </w:pPr>
            <w:r w:rsidRPr="008E28C7">
              <w:rPr>
                <w:b/>
              </w:rPr>
              <w:t>Ne</w:t>
            </w:r>
          </w:p>
        </w:tc>
        <w:tc>
          <w:tcPr>
            <w:tcW w:w="4524" w:type="dxa"/>
            <w:gridSpan w:val="5"/>
            <w:vMerge/>
          </w:tcPr>
          <w:p w:rsidR="00D15ADB" w:rsidRPr="008E28C7" w:rsidRDefault="00D15ADB" w:rsidP="0005780A"/>
        </w:tc>
      </w:tr>
    </w:tbl>
    <w:p w:rsidR="00D15ADB" w:rsidRPr="008E28C7" w:rsidRDefault="00D15ADB" w:rsidP="00D15ADB"/>
    <w:p w:rsidR="00D15ADB" w:rsidRDefault="00D15ADB" w:rsidP="00D15ADB">
      <w:pPr>
        <w:spacing w:after="0"/>
      </w:pPr>
      <w:r w:rsidRPr="008E28C7">
        <w:t>V</w:t>
      </w:r>
      <w:r>
        <w:t> Dolní Lhotě</w:t>
      </w:r>
      <w:r w:rsidRPr="008E28C7">
        <w:t xml:space="preserve"> dne: ………………………</w:t>
      </w:r>
      <w:r w:rsidRPr="008E28C7">
        <w:tab/>
      </w:r>
      <w:r w:rsidRPr="008E28C7">
        <w:tab/>
        <w:t>…………………………………</w:t>
      </w:r>
      <w:proofErr w:type="gramStart"/>
      <w:r w:rsidRPr="008E28C7">
        <w:t>…. , …</w:t>
      </w:r>
      <w:proofErr w:type="gramEnd"/>
      <w:r w:rsidRPr="008E28C7">
        <w:t>……………………………….</w:t>
      </w:r>
    </w:p>
    <w:p w:rsidR="00D15ADB" w:rsidRDefault="00D15ADB" w:rsidP="00D15ADB">
      <w:pPr>
        <w:spacing w:after="0"/>
      </w:pPr>
      <w:r w:rsidRPr="008E28C7">
        <w:tab/>
      </w:r>
      <w:r w:rsidRPr="008E28C7">
        <w:tab/>
      </w:r>
      <w:r w:rsidRPr="008E28C7">
        <w:tab/>
      </w:r>
      <w:r w:rsidRPr="008E28C7">
        <w:tab/>
      </w:r>
      <w:r w:rsidRPr="008E28C7">
        <w:tab/>
      </w:r>
      <w:r w:rsidRPr="008E28C7">
        <w:tab/>
      </w:r>
      <w:r w:rsidRPr="008E28C7">
        <w:tab/>
        <w:t>Podpisy zákonných zástupců</w:t>
      </w:r>
    </w:p>
    <w:p w:rsidR="00D15ADB" w:rsidRDefault="00D15ADB" w:rsidP="00D15ADB">
      <w:pPr>
        <w:spacing w:after="0"/>
      </w:pPr>
    </w:p>
    <w:p w:rsidR="00D15ADB" w:rsidRDefault="00D15ADB" w:rsidP="00D15ADB">
      <w:pPr>
        <w:spacing w:after="0"/>
        <w:rPr>
          <w:i/>
          <w:sz w:val="20"/>
          <w:szCs w:val="20"/>
        </w:rPr>
      </w:pPr>
      <w:r w:rsidRPr="00F33B5F">
        <w:rPr>
          <w:i/>
          <w:sz w:val="20"/>
          <w:szCs w:val="20"/>
        </w:rPr>
        <w:t>Zákonní zástupci jsou povinni informovat školu o jakýchkoli zvláštnostech – fyzických, psychických. Jsou povinni sdělit, zda je dítě v péči neurologa, psychiatra, psychologa, školského poradenského pracoviště (PPP, SPC) apod.</w:t>
      </w:r>
    </w:p>
    <w:p w:rsidR="00D15ADB" w:rsidRDefault="00D15ADB" w:rsidP="00D15ADB">
      <w:pPr>
        <w:spacing w:after="0"/>
        <w:rPr>
          <w:i/>
          <w:sz w:val="20"/>
          <w:szCs w:val="20"/>
        </w:rPr>
      </w:pPr>
      <w:r>
        <w:rPr>
          <w:i/>
          <w:sz w:val="20"/>
          <w:szCs w:val="20"/>
        </w:rPr>
        <w:t>Osobní údaje jsou zpracovávány pro účely vedení povinné dokumentace školy podle zákona č. 561/2004 Sb. školského zákona v platném znění (tj. plnění právní povinnosti), vedení nezbytné zdravotní dokumentace a psychologických vyšetření, pro úrazové pojištění žáků, pro účely související s chodem školy a akce pořádané školou. Souhlas poskytují na celé období školní docházky a zákonem stanovenou dobu, po kterou se tato dokumentace ve škole archivuje. Škola nesmí bez zákonem stanovených případů tyto údaje poskytnout dalším osobám a úřadům.</w:t>
      </w:r>
    </w:p>
    <w:p w:rsidR="00D15ADB" w:rsidRDefault="00D15ADB" w:rsidP="00D15ADB">
      <w:pPr>
        <w:spacing w:after="0"/>
        <w:rPr>
          <w:i/>
          <w:sz w:val="20"/>
          <w:szCs w:val="20"/>
        </w:rPr>
      </w:pPr>
      <w:r>
        <w:rPr>
          <w:i/>
          <w:sz w:val="20"/>
          <w:szCs w:val="20"/>
        </w:rPr>
        <w:t xml:space="preserve">Správcem osobních údajů je Základní škola </w:t>
      </w:r>
      <w:r w:rsidR="00C66B74">
        <w:rPr>
          <w:i/>
          <w:sz w:val="20"/>
          <w:szCs w:val="20"/>
        </w:rPr>
        <w:t>Dolní Lhota</w:t>
      </w:r>
      <w:r>
        <w:rPr>
          <w:i/>
          <w:sz w:val="20"/>
          <w:szCs w:val="20"/>
        </w:rPr>
        <w:t>, příspěvková organizace. Zpracovávané osobní údaje jsou ukládány po dobu stanovenou dle zákona č. 561/2004 Sb. školského zákona v platném znění. Rozsah zpracovávaných osobních údajů je dán tímto formulářem.</w:t>
      </w:r>
    </w:p>
    <w:p w:rsidR="00D15ADB" w:rsidRPr="00F33B5F" w:rsidRDefault="00D15ADB" w:rsidP="00D15ADB">
      <w:pPr>
        <w:spacing w:after="0"/>
        <w:rPr>
          <w:i/>
          <w:sz w:val="20"/>
          <w:szCs w:val="20"/>
        </w:rPr>
      </w:pPr>
      <w:r>
        <w:rPr>
          <w:i/>
          <w:sz w:val="20"/>
          <w:szCs w:val="20"/>
        </w:rPr>
        <w:t>Na základě GDPR máte právo na přístup ke svým osobním údajům, právo požadovat úpravu svých osobních údajů, právo na výmaz osobních údajů (pokud jsou dány důvody), právo na omezení zpracovávání osobních údajů, právo na přenositelnost osobních údajů a právo podat proti Správci osobních údajů stížnost. V případě, že budete mít jakékoli otázky ohledně osobních údajů, obraťte se na vedení školy. Kontakty jsou uvedeny v záhlaví tohoto formuláře.</w:t>
      </w:r>
    </w:p>
    <w:p w:rsidR="0064444E" w:rsidRPr="0064444E" w:rsidRDefault="0064444E" w:rsidP="0064444E">
      <w:pPr>
        <w:spacing w:line="360" w:lineRule="auto"/>
        <w:jc w:val="center"/>
        <w:rPr>
          <w:b/>
          <w:sz w:val="24"/>
          <w:szCs w:val="24"/>
        </w:rPr>
      </w:pPr>
    </w:p>
    <w:sectPr w:rsidR="0064444E" w:rsidRPr="0064444E" w:rsidSect="002533ED">
      <w:headerReference w:type="default" r:id="rId7"/>
      <w:footerReference w:type="default" r:id="rId8"/>
      <w:pgSz w:w="11906" w:h="16838"/>
      <w:pgMar w:top="1417"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730" w:rsidRDefault="001D3730" w:rsidP="002533ED">
      <w:pPr>
        <w:spacing w:after="0" w:line="240" w:lineRule="auto"/>
      </w:pPr>
      <w:r>
        <w:separator/>
      </w:r>
    </w:p>
  </w:endnote>
  <w:endnote w:type="continuationSeparator" w:id="0">
    <w:p w:rsidR="001D3730" w:rsidRDefault="001D3730" w:rsidP="0025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ED" w:rsidRPr="002533ED" w:rsidRDefault="002533ED" w:rsidP="002533ED">
    <w:pPr>
      <w:pStyle w:val="Normlnweb"/>
      <w:shd w:val="clear" w:color="auto" w:fill="FFFFFF"/>
      <w:spacing w:before="0" w:beforeAutospacing="0" w:after="300" w:afterAutospacing="0"/>
      <w:jc w:val="center"/>
      <w:rPr>
        <w:rFonts w:ascii="Arial" w:hAnsi="Arial" w:cs="Arial"/>
        <w:color w:val="404040" w:themeColor="text1" w:themeTint="BF"/>
        <w:sz w:val="18"/>
        <w:szCs w:val="18"/>
      </w:rPr>
    </w:pPr>
    <w:r w:rsidRPr="002533ED">
      <w:rPr>
        <w:rFonts w:ascii="Arial" w:hAnsi="Arial" w:cs="Arial"/>
        <w:color w:val="404040" w:themeColor="text1" w:themeTint="BF"/>
        <w:sz w:val="18"/>
        <w:szCs w:val="18"/>
      </w:rPr>
      <w:t>Základní škola Dolní Lhota, příspěvková organizace</w:t>
    </w:r>
    <w:r w:rsidRPr="002533ED">
      <w:rPr>
        <w:rFonts w:ascii="Arial" w:hAnsi="Arial" w:cs="Arial"/>
        <w:color w:val="404040" w:themeColor="text1" w:themeTint="BF"/>
        <w:sz w:val="18"/>
        <w:szCs w:val="18"/>
      </w:rPr>
      <w:br/>
      <w:t>Čs. tankistů 76</w:t>
    </w:r>
    <w:r w:rsidR="00F92FC5">
      <w:rPr>
        <w:rFonts w:ascii="Arial" w:hAnsi="Arial" w:cs="Arial"/>
        <w:color w:val="404040" w:themeColor="text1" w:themeTint="BF"/>
        <w:sz w:val="18"/>
        <w:szCs w:val="18"/>
      </w:rPr>
      <w:t xml:space="preserve">, </w:t>
    </w:r>
    <w:r w:rsidRPr="002533ED">
      <w:rPr>
        <w:rFonts w:ascii="Arial" w:hAnsi="Arial" w:cs="Arial"/>
        <w:color w:val="404040" w:themeColor="text1" w:themeTint="BF"/>
        <w:sz w:val="18"/>
        <w:szCs w:val="18"/>
      </w:rPr>
      <w:t>747 66 Dolní Lhota</w:t>
    </w:r>
    <w:r w:rsidRPr="002533ED">
      <w:rPr>
        <w:rFonts w:ascii="Arial" w:hAnsi="Arial" w:cs="Arial"/>
        <w:color w:val="404040" w:themeColor="text1" w:themeTint="BF"/>
        <w:sz w:val="18"/>
        <w:szCs w:val="18"/>
      </w:rPr>
      <w:br/>
      <w:t>IČ: 75 02 75 51</w:t>
    </w:r>
  </w:p>
  <w:p w:rsidR="002533ED" w:rsidRPr="002533ED" w:rsidRDefault="002533ED" w:rsidP="002533ED">
    <w:pPr>
      <w:pStyle w:val="Normlnweb"/>
      <w:shd w:val="clear" w:color="auto" w:fill="FFFFFF"/>
      <w:spacing w:before="0" w:beforeAutospacing="0" w:after="300" w:afterAutospacing="0"/>
      <w:jc w:val="center"/>
      <w:rPr>
        <w:rFonts w:ascii="Arial" w:hAnsi="Arial" w:cs="Arial"/>
        <w:color w:val="404040" w:themeColor="text1" w:themeTint="BF"/>
        <w:sz w:val="18"/>
        <w:szCs w:val="18"/>
      </w:rPr>
    </w:pPr>
    <w:r w:rsidRPr="002533ED">
      <w:rPr>
        <w:rFonts w:ascii="Arial" w:hAnsi="Arial" w:cs="Arial"/>
        <w:color w:val="404040" w:themeColor="text1" w:themeTint="BF"/>
        <w:sz w:val="18"/>
        <w:szCs w:val="18"/>
      </w:rPr>
      <w:t xml:space="preserve">+420 552 308 448   |   </w:t>
    </w:r>
    <w:r w:rsidR="00C22197">
      <w:rPr>
        <w:rStyle w:val="Hypertextovodkaz"/>
        <w:rFonts w:ascii="Arial" w:hAnsi="Arial" w:cs="Arial"/>
        <w:color w:val="404040" w:themeColor="text1" w:themeTint="BF"/>
        <w:sz w:val="18"/>
        <w:szCs w:val="18"/>
      </w:rPr>
      <w:t>skola@zsdolnilhota.cz</w:t>
    </w:r>
    <w:r w:rsidRPr="002533ED">
      <w:rPr>
        <w:rFonts w:ascii="Arial" w:hAnsi="Arial" w:cs="Arial"/>
        <w:color w:val="404040" w:themeColor="text1" w:themeTint="BF"/>
        <w:sz w:val="18"/>
        <w:szCs w:val="18"/>
      </w:rPr>
      <w:t xml:space="preserve">   |   </w:t>
    </w:r>
    <w:hyperlink r:id="rId1" w:history="1">
      <w:r w:rsidRPr="002533ED">
        <w:rPr>
          <w:rStyle w:val="Hypertextovodkaz"/>
          <w:rFonts w:ascii="Arial" w:hAnsi="Arial" w:cs="Arial"/>
          <w:color w:val="404040" w:themeColor="text1" w:themeTint="BF"/>
          <w:sz w:val="18"/>
          <w:szCs w:val="18"/>
        </w:rPr>
        <w:t>zsdolnilhota.cz</w:t>
      </w:r>
    </w:hyperlink>
  </w:p>
  <w:p w:rsidR="002533ED" w:rsidRDefault="002533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730" w:rsidRDefault="001D3730" w:rsidP="002533ED">
      <w:pPr>
        <w:spacing w:after="0" w:line="240" w:lineRule="auto"/>
      </w:pPr>
      <w:r>
        <w:separator/>
      </w:r>
    </w:p>
  </w:footnote>
  <w:footnote w:type="continuationSeparator" w:id="0">
    <w:p w:rsidR="001D3730" w:rsidRDefault="001D3730" w:rsidP="00253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ED" w:rsidRDefault="002533ED" w:rsidP="002533ED">
    <w:pPr>
      <w:pStyle w:val="Zhlav"/>
      <w:jc w:val="center"/>
    </w:pPr>
    <w:r>
      <w:rPr>
        <w:noProof/>
        <w:lang w:eastAsia="cs-CZ"/>
      </w:rPr>
      <w:drawing>
        <wp:inline distT="0" distB="0" distL="0" distR="0" wp14:anchorId="3B77BAF6" wp14:editId="7B4C48FA">
          <wp:extent cx="482400" cy="640258"/>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_dl_logo.png"/>
                  <pic:cNvPicPr/>
                </pic:nvPicPr>
                <pic:blipFill>
                  <a:blip r:embed="rId1">
                    <a:extLst>
                      <a:ext uri="{28A0092B-C50C-407E-A947-70E740481C1C}">
                        <a14:useLocalDpi xmlns:a14="http://schemas.microsoft.com/office/drawing/2010/main" val="0"/>
                      </a:ext>
                    </a:extLst>
                  </a:blip>
                  <a:stretch>
                    <a:fillRect/>
                  </a:stretch>
                </pic:blipFill>
                <pic:spPr>
                  <a:xfrm>
                    <a:off x="0" y="0"/>
                    <a:ext cx="491093" cy="651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15031"/>
    <w:multiLevelType w:val="hybridMultilevel"/>
    <w:tmpl w:val="9634D908"/>
    <w:lvl w:ilvl="0" w:tplc="BD1C5350">
      <w:numFmt w:val="bullet"/>
      <w:lvlText w:val="-"/>
      <w:lvlJc w:val="left"/>
      <w:pPr>
        <w:ind w:left="720" w:hanging="360"/>
      </w:pPr>
      <w:rPr>
        <w:rFonts w:ascii="Helvetica" w:eastAsia="Times New Roman" w:hAnsi="Helvetica" w:cs="Helvetic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1EF5097"/>
    <w:multiLevelType w:val="hybridMultilevel"/>
    <w:tmpl w:val="4DDC85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17005F"/>
    <w:multiLevelType w:val="hybridMultilevel"/>
    <w:tmpl w:val="C9789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DC43EB"/>
    <w:multiLevelType w:val="hybridMultilevel"/>
    <w:tmpl w:val="92CC1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F5F6747"/>
    <w:multiLevelType w:val="hybridMultilevel"/>
    <w:tmpl w:val="99001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434067"/>
    <w:multiLevelType w:val="singleLevel"/>
    <w:tmpl w:val="C846E220"/>
    <w:lvl w:ilvl="0">
      <w:start w:val="1"/>
      <w:numFmt w:val="bullet"/>
      <w:lvlText w:val="-"/>
      <w:lvlJc w:val="left"/>
      <w:pPr>
        <w:tabs>
          <w:tab w:val="num" w:pos="360"/>
        </w:tabs>
        <w:ind w:left="360" w:hanging="36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ED"/>
    <w:rsid w:val="00013C07"/>
    <w:rsid w:val="00024E50"/>
    <w:rsid w:val="000256C1"/>
    <w:rsid w:val="000511E0"/>
    <w:rsid w:val="00056FA4"/>
    <w:rsid w:val="00065537"/>
    <w:rsid w:val="000719F1"/>
    <w:rsid w:val="000800B5"/>
    <w:rsid w:val="000A1C65"/>
    <w:rsid w:val="000A259D"/>
    <w:rsid w:val="000A5CEA"/>
    <w:rsid w:val="000A7C0C"/>
    <w:rsid w:val="000B19C9"/>
    <w:rsid w:val="000C7643"/>
    <w:rsid w:val="000D40C9"/>
    <w:rsid w:val="000D5372"/>
    <w:rsid w:val="000D7F26"/>
    <w:rsid w:val="000E53B9"/>
    <w:rsid w:val="00103B8F"/>
    <w:rsid w:val="001053CD"/>
    <w:rsid w:val="001072D0"/>
    <w:rsid w:val="00107AAB"/>
    <w:rsid w:val="00140163"/>
    <w:rsid w:val="00141D63"/>
    <w:rsid w:val="00145E44"/>
    <w:rsid w:val="00152741"/>
    <w:rsid w:val="001606E6"/>
    <w:rsid w:val="00163E60"/>
    <w:rsid w:val="00196190"/>
    <w:rsid w:val="001A6948"/>
    <w:rsid w:val="001B0AA5"/>
    <w:rsid w:val="001B6A43"/>
    <w:rsid w:val="001C24AB"/>
    <w:rsid w:val="001D2A3D"/>
    <w:rsid w:val="001D3730"/>
    <w:rsid w:val="001E1365"/>
    <w:rsid w:val="00200079"/>
    <w:rsid w:val="00200D45"/>
    <w:rsid w:val="00202C2C"/>
    <w:rsid w:val="0021153A"/>
    <w:rsid w:val="00223504"/>
    <w:rsid w:val="00225757"/>
    <w:rsid w:val="00233B44"/>
    <w:rsid w:val="00240B94"/>
    <w:rsid w:val="0024299A"/>
    <w:rsid w:val="00245722"/>
    <w:rsid w:val="00252058"/>
    <w:rsid w:val="00252B5B"/>
    <w:rsid w:val="002533ED"/>
    <w:rsid w:val="00254E91"/>
    <w:rsid w:val="0026284B"/>
    <w:rsid w:val="002824EB"/>
    <w:rsid w:val="00285F39"/>
    <w:rsid w:val="002D19D0"/>
    <w:rsid w:val="002D243B"/>
    <w:rsid w:val="002D442F"/>
    <w:rsid w:val="002D4DEF"/>
    <w:rsid w:val="002E3152"/>
    <w:rsid w:val="002E3364"/>
    <w:rsid w:val="002E49D4"/>
    <w:rsid w:val="002E6DFA"/>
    <w:rsid w:val="002F1E1B"/>
    <w:rsid w:val="002F2F19"/>
    <w:rsid w:val="002F4534"/>
    <w:rsid w:val="00320884"/>
    <w:rsid w:val="0034174A"/>
    <w:rsid w:val="00341FB6"/>
    <w:rsid w:val="00364449"/>
    <w:rsid w:val="003734FD"/>
    <w:rsid w:val="003773A5"/>
    <w:rsid w:val="003817F1"/>
    <w:rsid w:val="00381E48"/>
    <w:rsid w:val="00383009"/>
    <w:rsid w:val="003B07FC"/>
    <w:rsid w:val="003B1153"/>
    <w:rsid w:val="003B59AA"/>
    <w:rsid w:val="003C14F7"/>
    <w:rsid w:val="003C4319"/>
    <w:rsid w:val="003D4109"/>
    <w:rsid w:val="003F1999"/>
    <w:rsid w:val="003F28A7"/>
    <w:rsid w:val="003F67A3"/>
    <w:rsid w:val="003F69C4"/>
    <w:rsid w:val="00402ECD"/>
    <w:rsid w:val="00420815"/>
    <w:rsid w:val="00427DA7"/>
    <w:rsid w:val="00430B29"/>
    <w:rsid w:val="004353E7"/>
    <w:rsid w:val="00436E20"/>
    <w:rsid w:val="00436F76"/>
    <w:rsid w:val="00447393"/>
    <w:rsid w:val="004720BC"/>
    <w:rsid w:val="00486F75"/>
    <w:rsid w:val="00494D23"/>
    <w:rsid w:val="004A6E54"/>
    <w:rsid w:val="004B170B"/>
    <w:rsid w:val="004B235F"/>
    <w:rsid w:val="004B5B01"/>
    <w:rsid w:val="004B7475"/>
    <w:rsid w:val="004C0626"/>
    <w:rsid w:val="004C4CE7"/>
    <w:rsid w:val="004D40D3"/>
    <w:rsid w:val="004E40FD"/>
    <w:rsid w:val="004F2DF9"/>
    <w:rsid w:val="004F7C9B"/>
    <w:rsid w:val="00517669"/>
    <w:rsid w:val="005229CF"/>
    <w:rsid w:val="00540EEE"/>
    <w:rsid w:val="00544E24"/>
    <w:rsid w:val="00566F0D"/>
    <w:rsid w:val="00573B0D"/>
    <w:rsid w:val="005A23A6"/>
    <w:rsid w:val="005A44A4"/>
    <w:rsid w:val="005B3375"/>
    <w:rsid w:val="005C3A4D"/>
    <w:rsid w:val="005D5FC9"/>
    <w:rsid w:val="005D72F0"/>
    <w:rsid w:val="005E146E"/>
    <w:rsid w:val="005E2C9E"/>
    <w:rsid w:val="0061132E"/>
    <w:rsid w:val="00617066"/>
    <w:rsid w:val="006270B5"/>
    <w:rsid w:val="00627B5A"/>
    <w:rsid w:val="00627DD9"/>
    <w:rsid w:val="0064444E"/>
    <w:rsid w:val="00666119"/>
    <w:rsid w:val="006730F8"/>
    <w:rsid w:val="00682052"/>
    <w:rsid w:val="00687471"/>
    <w:rsid w:val="006B3ECF"/>
    <w:rsid w:val="006B7EEF"/>
    <w:rsid w:val="006D3042"/>
    <w:rsid w:val="006E75C7"/>
    <w:rsid w:val="006F674D"/>
    <w:rsid w:val="00715302"/>
    <w:rsid w:val="00716EA6"/>
    <w:rsid w:val="0073104E"/>
    <w:rsid w:val="0074590D"/>
    <w:rsid w:val="00750834"/>
    <w:rsid w:val="007561E0"/>
    <w:rsid w:val="0076179F"/>
    <w:rsid w:val="007671F3"/>
    <w:rsid w:val="00771955"/>
    <w:rsid w:val="0077288D"/>
    <w:rsid w:val="0077703E"/>
    <w:rsid w:val="0078459D"/>
    <w:rsid w:val="00784827"/>
    <w:rsid w:val="007A2B2B"/>
    <w:rsid w:val="007A43A7"/>
    <w:rsid w:val="007A5133"/>
    <w:rsid w:val="007B440A"/>
    <w:rsid w:val="007B4E25"/>
    <w:rsid w:val="007C5E19"/>
    <w:rsid w:val="007D1104"/>
    <w:rsid w:val="007D1E02"/>
    <w:rsid w:val="007D676C"/>
    <w:rsid w:val="007D713B"/>
    <w:rsid w:val="007D7F14"/>
    <w:rsid w:val="007E2064"/>
    <w:rsid w:val="007E3CF0"/>
    <w:rsid w:val="007E5D34"/>
    <w:rsid w:val="007E7DCD"/>
    <w:rsid w:val="007F3254"/>
    <w:rsid w:val="007F39A2"/>
    <w:rsid w:val="008132FD"/>
    <w:rsid w:val="00820B91"/>
    <w:rsid w:val="00827508"/>
    <w:rsid w:val="00845A7B"/>
    <w:rsid w:val="00853E99"/>
    <w:rsid w:val="00854F8B"/>
    <w:rsid w:val="008554E9"/>
    <w:rsid w:val="00866A49"/>
    <w:rsid w:val="0087100A"/>
    <w:rsid w:val="0087510B"/>
    <w:rsid w:val="00880893"/>
    <w:rsid w:val="00883969"/>
    <w:rsid w:val="008854B3"/>
    <w:rsid w:val="00885D02"/>
    <w:rsid w:val="00886E9E"/>
    <w:rsid w:val="0089575E"/>
    <w:rsid w:val="00897500"/>
    <w:rsid w:val="008A219D"/>
    <w:rsid w:val="008A65E9"/>
    <w:rsid w:val="008A70BE"/>
    <w:rsid w:val="008B7918"/>
    <w:rsid w:val="008D16D1"/>
    <w:rsid w:val="008D328E"/>
    <w:rsid w:val="008E4CC5"/>
    <w:rsid w:val="008E60BC"/>
    <w:rsid w:val="008E639A"/>
    <w:rsid w:val="008E70D9"/>
    <w:rsid w:val="008F7D82"/>
    <w:rsid w:val="00900D96"/>
    <w:rsid w:val="009132D5"/>
    <w:rsid w:val="00947B13"/>
    <w:rsid w:val="00953D77"/>
    <w:rsid w:val="009554FE"/>
    <w:rsid w:val="00972704"/>
    <w:rsid w:val="00975CBC"/>
    <w:rsid w:val="00976230"/>
    <w:rsid w:val="00976AB3"/>
    <w:rsid w:val="0098206C"/>
    <w:rsid w:val="0099696E"/>
    <w:rsid w:val="009A01CE"/>
    <w:rsid w:val="009B582A"/>
    <w:rsid w:val="009E5383"/>
    <w:rsid w:val="009F30ED"/>
    <w:rsid w:val="009F794D"/>
    <w:rsid w:val="00A00597"/>
    <w:rsid w:val="00A06C1B"/>
    <w:rsid w:val="00A12569"/>
    <w:rsid w:val="00A15589"/>
    <w:rsid w:val="00A17AC0"/>
    <w:rsid w:val="00A20A66"/>
    <w:rsid w:val="00A24DB3"/>
    <w:rsid w:val="00A34C65"/>
    <w:rsid w:val="00A34F81"/>
    <w:rsid w:val="00A35036"/>
    <w:rsid w:val="00A353BF"/>
    <w:rsid w:val="00A4283D"/>
    <w:rsid w:val="00A5646C"/>
    <w:rsid w:val="00A61EB4"/>
    <w:rsid w:val="00A621C9"/>
    <w:rsid w:val="00A752D7"/>
    <w:rsid w:val="00A76D96"/>
    <w:rsid w:val="00A81CA6"/>
    <w:rsid w:val="00A97BE8"/>
    <w:rsid w:val="00AA313D"/>
    <w:rsid w:val="00AB168A"/>
    <w:rsid w:val="00AB3E33"/>
    <w:rsid w:val="00AB7F9A"/>
    <w:rsid w:val="00AD425E"/>
    <w:rsid w:val="00AE7DC6"/>
    <w:rsid w:val="00B23548"/>
    <w:rsid w:val="00B437F0"/>
    <w:rsid w:val="00B44D39"/>
    <w:rsid w:val="00B470A3"/>
    <w:rsid w:val="00B518FE"/>
    <w:rsid w:val="00B53E43"/>
    <w:rsid w:val="00B6384F"/>
    <w:rsid w:val="00B6415F"/>
    <w:rsid w:val="00B64574"/>
    <w:rsid w:val="00B82982"/>
    <w:rsid w:val="00B9624A"/>
    <w:rsid w:val="00BA0FB0"/>
    <w:rsid w:val="00BA3BB8"/>
    <w:rsid w:val="00BB1272"/>
    <w:rsid w:val="00BC78B0"/>
    <w:rsid w:val="00BD28D9"/>
    <w:rsid w:val="00BD2959"/>
    <w:rsid w:val="00BE1130"/>
    <w:rsid w:val="00BE3BD5"/>
    <w:rsid w:val="00BE6798"/>
    <w:rsid w:val="00C05B87"/>
    <w:rsid w:val="00C22197"/>
    <w:rsid w:val="00C226CC"/>
    <w:rsid w:val="00C25EF0"/>
    <w:rsid w:val="00C425F3"/>
    <w:rsid w:val="00C4610A"/>
    <w:rsid w:val="00C464A3"/>
    <w:rsid w:val="00C478F3"/>
    <w:rsid w:val="00C510D6"/>
    <w:rsid w:val="00C66B74"/>
    <w:rsid w:val="00C84CF0"/>
    <w:rsid w:val="00CA351C"/>
    <w:rsid w:val="00CA6EAA"/>
    <w:rsid w:val="00CB236F"/>
    <w:rsid w:val="00CB2775"/>
    <w:rsid w:val="00CB2E0D"/>
    <w:rsid w:val="00CC0CD2"/>
    <w:rsid w:val="00CC6FC1"/>
    <w:rsid w:val="00CD37E2"/>
    <w:rsid w:val="00CE658E"/>
    <w:rsid w:val="00CF75F3"/>
    <w:rsid w:val="00D15ADB"/>
    <w:rsid w:val="00D20B67"/>
    <w:rsid w:val="00D308D8"/>
    <w:rsid w:val="00D41800"/>
    <w:rsid w:val="00D7354D"/>
    <w:rsid w:val="00D751B1"/>
    <w:rsid w:val="00D80D10"/>
    <w:rsid w:val="00D820C4"/>
    <w:rsid w:val="00D95A28"/>
    <w:rsid w:val="00DA4CFD"/>
    <w:rsid w:val="00DB0F07"/>
    <w:rsid w:val="00DC618B"/>
    <w:rsid w:val="00DD0BAC"/>
    <w:rsid w:val="00DD1C73"/>
    <w:rsid w:val="00DD1F71"/>
    <w:rsid w:val="00DD3193"/>
    <w:rsid w:val="00DE4D33"/>
    <w:rsid w:val="00DE6B77"/>
    <w:rsid w:val="00DF314A"/>
    <w:rsid w:val="00E00DCF"/>
    <w:rsid w:val="00E319D3"/>
    <w:rsid w:val="00E330F2"/>
    <w:rsid w:val="00E33EF2"/>
    <w:rsid w:val="00E369EB"/>
    <w:rsid w:val="00E4061D"/>
    <w:rsid w:val="00E44896"/>
    <w:rsid w:val="00E44D2D"/>
    <w:rsid w:val="00E62EB4"/>
    <w:rsid w:val="00E63421"/>
    <w:rsid w:val="00E6646D"/>
    <w:rsid w:val="00E70467"/>
    <w:rsid w:val="00E71E48"/>
    <w:rsid w:val="00E817A7"/>
    <w:rsid w:val="00E933C1"/>
    <w:rsid w:val="00E9573C"/>
    <w:rsid w:val="00E97718"/>
    <w:rsid w:val="00EB4CAA"/>
    <w:rsid w:val="00EC2251"/>
    <w:rsid w:val="00EC3F58"/>
    <w:rsid w:val="00ED2C57"/>
    <w:rsid w:val="00ED5579"/>
    <w:rsid w:val="00EF4140"/>
    <w:rsid w:val="00EF4497"/>
    <w:rsid w:val="00F35EB1"/>
    <w:rsid w:val="00F45D5D"/>
    <w:rsid w:val="00F47014"/>
    <w:rsid w:val="00F57F47"/>
    <w:rsid w:val="00F71CD0"/>
    <w:rsid w:val="00F7787A"/>
    <w:rsid w:val="00F817DD"/>
    <w:rsid w:val="00F92FC5"/>
    <w:rsid w:val="00FA3277"/>
    <w:rsid w:val="00FA4095"/>
    <w:rsid w:val="00FA43F6"/>
    <w:rsid w:val="00FB071A"/>
    <w:rsid w:val="00FB455F"/>
    <w:rsid w:val="00FC1719"/>
    <w:rsid w:val="00FD17F2"/>
    <w:rsid w:val="00FD23F2"/>
    <w:rsid w:val="00FE17E0"/>
    <w:rsid w:val="00FE47BD"/>
    <w:rsid w:val="00FE4DEC"/>
    <w:rsid w:val="00FE5AF8"/>
    <w:rsid w:val="00FF3B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9F50F"/>
  <w15:docId w15:val="{0E4F39BE-DC04-4F90-BEED-9244227F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25E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25EF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33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33ED"/>
  </w:style>
  <w:style w:type="paragraph" w:styleId="Zpat">
    <w:name w:val="footer"/>
    <w:basedOn w:val="Normln"/>
    <w:link w:val="ZpatChar"/>
    <w:uiPriority w:val="99"/>
    <w:unhideWhenUsed/>
    <w:rsid w:val="002533ED"/>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3ED"/>
  </w:style>
  <w:style w:type="paragraph" w:styleId="Textbubliny">
    <w:name w:val="Balloon Text"/>
    <w:basedOn w:val="Normln"/>
    <w:link w:val="TextbublinyChar"/>
    <w:uiPriority w:val="99"/>
    <w:semiHidden/>
    <w:unhideWhenUsed/>
    <w:rsid w:val="002533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33ED"/>
    <w:rPr>
      <w:rFonts w:ascii="Tahoma" w:hAnsi="Tahoma" w:cs="Tahoma"/>
      <w:sz w:val="16"/>
      <w:szCs w:val="16"/>
    </w:rPr>
  </w:style>
  <w:style w:type="paragraph" w:styleId="Normlnweb">
    <w:name w:val="Normal (Web)"/>
    <w:basedOn w:val="Normln"/>
    <w:uiPriority w:val="99"/>
    <w:semiHidden/>
    <w:unhideWhenUsed/>
    <w:rsid w:val="002533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533ED"/>
    <w:rPr>
      <w:b/>
      <w:bCs/>
    </w:rPr>
  </w:style>
  <w:style w:type="character" w:styleId="Hypertextovodkaz">
    <w:name w:val="Hyperlink"/>
    <w:basedOn w:val="Standardnpsmoodstavce"/>
    <w:uiPriority w:val="99"/>
    <w:unhideWhenUsed/>
    <w:rsid w:val="002533ED"/>
    <w:rPr>
      <w:color w:val="0000FF" w:themeColor="hyperlink"/>
      <w:u w:val="single"/>
    </w:rPr>
  </w:style>
  <w:style w:type="paragraph" w:customStyle="1" w:styleId="-wm-msonormal">
    <w:name w:val="-wm-msonormal"/>
    <w:basedOn w:val="Normln"/>
    <w:rsid w:val="00DC61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15302"/>
    <w:pPr>
      <w:suppressAutoHyphens/>
      <w:spacing w:after="0" w:line="240" w:lineRule="auto"/>
      <w:ind w:left="720"/>
      <w:contextualSpacing/>
    </w:pPr>
    <w:rPr>
      <w:rFonts w:ascii="Times New Roman" w:eastAsia="Times New Roman" w:hAnsi="Times New Roman" w:cs="Times New Roman"/>
      <w:sz w:val="24"/>
      <w:szCs w:val="20"/>
      <w:lang w:eastAsia="ar-SA"/>
    </w:rPr>
  </w:style>
  <w:style w:type="character" w:customStyle="1" w:styleId="Nadpis1Char">
    <w:name w:val="Nadpis 1 Char"/>
    <w:basedOn w:val="Standardnpsmoodstavce"/>
    <w:link w:val="Nadpis1"/>
    <w:uiPriority w:val="9"/>
    <w:rsid w:val="00C25EF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25EF0"/>
    <w:rPr>
      <w:rFonts w:ascii="Times New Roman" w:eastAsia="Times New Roman" w:hAnsi="Times New Roman" w:cs="Times New Roman"/>
      <w:b/>
      <w:bCs/>
      <w:sz w:val="36"/>
      <w:szCs w:val="36"/>
      <w:lang w:eastAsia="cs-CZ"/>
    </w:rPr>
  </w:style>
  <w:style w:type="paragraph" w:styleId="Zkladntext3">
    <w:name w:val="Body Text 3"/>
    <w:basedOn w:val="Normln"/>
    <w:link w:val="Zkladntext3Char"/>
    <w:semiHidden/>
    <w:unhideWhenUsed/>
    <w:rsid w:val="004E40FD"/>
    <w:pPr>
      <w:spacing w:after="0" w:line="240" w:lineRule="auto"/>
    </w:pPr>
    <w:rPr>
      <w:rFonts w:ascii="Times New Roman" w:eastAsia="Times New Roman" w:hAnsi="Times New Roman" w:cs="Times New Roman"/>
      <w:b/>
      <w:sz w:val="24"/>
      <w:szCs w:val="20"/>
      <w:lang w:eastAsia="cs-CZ"/>
    </w:rPr>
  </w:style>
  <w:style w:type="character" w:customStyle="1" w:styleId="Zkladntext3Char">
    <w:name w:val="Základní text 3 Char"/>
    <w:basedOn w:val="Standardnpsmoodstavce"/>
    <w:link w:val="Zkladntext3"/>
    <w:semiHidden/>
    <w:rsid w:val="004E40FD"/>
    <w:rPr>
      <w:rFonts w:ascii="Times New Roman" w:eastAsia="Times New Roman" w:hAnsi="Times New Roman" w:cs="Times New Roman"/>
      <w:b/>
      <w:sz w:val="24"/>
      <w:szCs w:val="20"/>
      <w:lang w:eastAsia="cs-CZ"/>
    </w:rPr>
  </w:style>
  <w:style w:type="paragraph" w:customStyle="1" w:styleId="DefinitionTerm">
    <w:name w:val="Definition Term"/>
    <w:basedOn w:val="Normln"/>
    <w:next w:val="Normln"/>
    <w:rsid w:val="004E40FD"/>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table" w:styleId="Mkatabulky">
    <w:name w:val="Table Grid"/>
    <w:basedOn w:val="Normlntabulka"/>
    <w:uiPriority w:val="59"/>
    <w:rsid w:val="004E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39096">
      <w:bodyDiv w:val="1"/>
      <w:marLeft w:val="0"/>
      <w:marRight w:val="0"/>
      <w:marTop w:val="0"/>
      <w:marBottom w:val="0"/>
      <w:divBdr>
        <w:top w:val="none" w:sz="0" w:space="0" w:color="auto"/>
        <w:left w:val="none" w:sz="0" w:space="0" w:color="auto"/>
        <w:bottom w:val="none" w:sz="0" w:space="0" w:color="auto"/>
        <w:right w:val="none" w:sz="0" w:space="0" w:color="auto"/>
      </w:divBdr>
    </w:div>
    <w:div w:id="664823140">
      <w:bodyDiv w:val="1"/>
      <w:marLeft w:val="0"/>
      <w:marRight w:val="0"/>
      <w:marTop w:val="0"/>
      <w:marBottom w:val="0"/>
      <w:divBdr>
        <w:top w:val="none" w:sz="0" w:space="0" w:color="auto"/>
        <w:left w:val="none" w:sz="0" w:space="0" w:color="auto"/>
        <w:bottom w:val="none" w:sz="0" w:space="0" w:color="auto"/>
        <w:right w:val="none" w:sz="0" w:space="0" w:color="auto"/>
      </w:divBdr>
    </w:div>
    <w:div w:id="1065689620">
      <w:bodyDiv w:val="1"/>
      <w:marLeft w:val="0"/>
      <w:marRight w:val="0"/>
      <w:marTop w:val="0"/>
      <w:marBottom w:val="0"/>
      <w:divBdr>
        <w:top w:val="none" w:sz="0" w:space="0" w:color="auto"/>
        <w:left w:val="none" w:sz="0" w:space="0" w:color="auto"/>
        <w:bottom w:val="none" w:sz="0" w:space="0" w:color="auto"/>
        <w:right w:val="none" w:sz="0" w:space="0" w:color="auto"/>
      </w:divBdr>
      <w:divsChild>
        <w:div w:id="105276558">
          <w:marLeft w:val="0"/>
          <w:marRight w:val="0"/>
          <w:marTop w:val="0"/>
          <w:marBottom w:val="0"/>
          <w:divBdr>
            <w:top w:val="none" w:sz="0" w:space="0" w:color="auto"/>
            <w:left w:val="none" w:sz="0" w:space="0" w:color="auto"/>
            <w:bottom w:val="none" w:sz="0" w:space="0" w:color="auto"/>
            <w:right w:val="none" w:sz="0" w:space="0" w:color="auto"/>
          </w:divBdr>
          <w:divsChild>
            <w:div w:id="407574883">
              <w:marLeft w:val="0"/>
              <w:marRight w:val="0"/>
              <w:marTop w:val="0"/>
              <w:marBottom w:val="0"/>
              <w:divBdr>
                <w:top w:val="none" w:sz="0" w:space="0" w:color="auto"/>
                <w:left w:val="none" w:sz="0" w:space="0" w:color="auto"/>
                <w:bottom w:val="none" w:sz="0" w:space="0" w:color="auto"/>
                <w:right w:val="none" w:sz="0" w:space="0" w:color="auto"/>
              </w:divBdr>
            </w:div>
            <w:div w:id="196354181">
              <w:marLeft w:val="0"/>
              <w:marRight w:val="0"/>
              <w:marTop w:val="0"/>
              <w:marBottom w:val="0"/>
              <w:divBdr>
                <w:top w:val="none" w:sz="0" w:space="0" w:color="auto"/>
                <w:left w:val="none" w:sz="0" w:space="0" w:color="auto"/>
                <w:bottom w:val="none" w:sz="0" w:space="0" w:color="auto"/>
                <w:right w:val="none" w:sz="0" w:space="0" w:color="auto"/>
              </w:divBdr>
            </w:div>
            <w:div w:id="35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0127">
      <w:bodyDiv w:val="1"/>
      <w:marLeft w:val="0"/>
      <w:marRight w:val="0"/>
      <w:marTop w:val="0"/>
      <w:marBottom w:val="0"/>
      <w:divBdr>
        <w:top w:val="none" w:sz="0" w:space="0" w:color="auto"/>
        <w:left w:val="none" w:sz="0" w:space="0" w:color="auto"/>
        <w:bottom w:val="none" w:sz="0" w:space="0" w:color="auto"/>
        <w:right w:val="none" w:sz="0" w:space="0" w:color="auto"/>
      </w:divBdr>
    </w:div>
    <w:div w:id="1262179550">
      <w:bodyDiv w:val="1"/>
      <w:marLeft w:val="0"/>
      <w:marRight w:val="0"/>
      <w:marTop w:val="0"/>
      <w:marBottom w:val="0"/>
      <w:divBdr>
        <w:top w:val="none" w:sz="0" w:space="0" w:color="auto"/>
        <w:left w:val="none" w:sz="0" w:space="0" w:color="auto"/>
        <w:bottom w:val="none" w:sz="0" w:space="0" w:color="auto"/>
        <w:right w:val="none" w:sz="0" w:space="0" w:color="auto"/>
      </w:divBdr>
    </w:div>
    <w:div w:id="1603755549">
      <w:bodyDiv w:val="1"/>
      <w:marLeft w:val="0"/>
      <w:marRight w:val="0"/>
      <w:marTop w:val="0"/>
      <w:marBottom w:val="0"/>
      <w:divBdr>
        <w:top w:val="none" w:sz="0" w:space="0" w:color="auto"/>
        <w:left w:val="none" w:sz="0" w:space="0" w:color="auto"/>
        <w:bottom w:val="none" w:sz="0" w:space="0" w:color="auto"/>
        <w:right w:val="none" w:sz="0" w:space="0" w:color="auto"/>
      </w:divBdr>
    </w:div>
    <w:div w:id="1648827496">
      <w:bodyDiv w:val="1"/>
      <w:marLeft w:val="0"/>
      <w:marRight w:val="0"/>
      <w:marTop w:val="0"/>
      <w:marBottom w:val="0"/>
      <w:divBdr>
        <w:top w:val="none" w:sz="0" w:space="0" w:color="auto"/>
        <w:left w:val="none" w:sz="0" w:space="0" w:color="auto"/>
        <w:bottom w:val="none" w:sz="0" w:space="0" w:color="auto"/>
        <w:right w:val="none" w:sz="0" w:space="0" w:color="auto"/>
      </w:divBdr>
    </w:div>
    <w:div w:id="17115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zsdolnilhot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311</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Lenka Martinková</cp:lastModifiedBy>
  <cp:revision>59</cp:revision>
  <cp:lastPrinted>2024-04-04T05:45:00Z</cp:lastPrinted>
  <dcterms:created xsi:type="dcterms:W3CDTF">2020-12-09T09:13:00Z</dcterms:created>
  <dcterms:modified xsi:type="dcterms:W3CDTF">2024-04-04T05:45:00Z</dcterms:modified>
</cp:coreProperties>
</file>